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224488" w:rsidRDefault="00B62039" w:rsidP="0022448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1A6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224488" w:rsidRPr="00224488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235EC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612337" w:rsidTr="00612337">
        <w:tc>
          <w:tcPr>
            <w:tcW w:w="10490" w:type="dxa"/>
            <w:gridSpan w:val="2"/>
          </w:tcPr>
          <w:p w:rsidR="001B384F" w:rsidRDefault="001B384F" w:rsidP="001B38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</w:t>
            </w:r>
          </w:p>
          <w:p w:rsidR="003266F6" w:rsidRPr="009D3BC8" w:rsidRDefault="001B384F" w:rsidP="001B3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результатах рассмотрения заявок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, время и место проведения рассмотрения заявок</w:t>
            </w:r>
          </w:p>
        </w:tc>
        <w:tc>
          <w:tcPr>
            <w:tcW w:w="6662" w:type="dxa"/>
          </w:tcPr>
          <w:p w:rsidR="001B384F" w:rsidRPr="00B8369D" w:rsidRDefault="00235EC6" w:rsidP="00A17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9293D" w:rsidRPr="00B953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93D" w:rsidRPr="00B953F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4F" w:rsidRPr="00B8369D">
              <w:rPr>
                <w:rFonts w:ascii="Times New Roman" w:hAnsi="Times New Roman" w:cs="Times New Roman"/>
                <w:sz w:val="28"/>
                <w:szCs w:val="28"/>
              </w:rPr>
              <w:t>0 по московскому времени</w:t>
            </w:r>
          </w:p>
          <w:p w:rsidR="001B384F" w:rsidRPr="00B8369D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69D">
              <w:rPr>
                <w:rFonts w:ascii="Times New Roman" w:hAnsi="Times New Roman" w:cs="Times New Roman"/>
                <w:sz w:val="28"/>
                <w:szCs w:val="28"/>
              </w:rPr>
              <w:t xml:space="preserve">346780, Ростовская область, </w:t>
            </w:r>
            <w:proofErr w:type="spellStart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г.Азов</w:t>
            </w:r>
            <w:proofErr w:type="spellEnd"/>
            <w:r w:rsidRPr="00B8369D">
              <w:rPr>
                <w:rFonts w:ascii="Times New Roman" w:hAnsi="Times New Roman" w:cs="Times New Roman"/>
                <w:sz w:val="28"/>
                <w:szCs w:val="28"/>
              </w:rPr>
              <w:t>, Петровская пл. 4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1B384F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</w:t>
            </w:r>
          </w:p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рассмотрены</w:t>
            </w:r>
          </w:p>
        </w:tc>
        <w:tc>
          <w:tcPr>
            <w:tcW w:w="6662" w:type="dxa"/>
          </w:tcPr>
          <w:p w:rsidR="001B384F" w:rsidRDefault="00A6285C" w:rsidP="00A6285C">
            <w:pPr>
              <w:pStyle w:val="aa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</w:t>
            </w:r>
            <w:proofErr w:type="spellStart"/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Азовводоканал</w:t>
            </w:r>
            <w:proofErr w:type="spellEnd"/>
            <w:r w:rsidRPr="00A628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6140000097/614001001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85C" w:rsidRDefault="00A6285C" w:rsidP="00A6285C">
            <w:pPr>
              <w:pStyle w:val="aa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Азова «Теплоэнерго»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6140028670/614001001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285C" w:rsidRPr="009D3BC8" w:rsidRDefault="00A6285C" w:rsidP="00A6285C">
            <w:pPr>
              <w:pStyle w:val="aa"/>
              <w:numPr>
                <w:ilvl w:val="0"/>
                <w:numId w:val="4"/>
              </w:numPr>
              <w:ind w:left="46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</w:t>
            </w:r>
            <w:proofErr w:type="spellStart"/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A6285C">
              <w:rPr>
                <w:rFonts w:ascii="Times New Roman" w:hAnsi="Times New Roman" w:cs="Times New Roman"/>
                <w:sz w:val="28"/>
                <w:szCs w:val="28"/>
              </w:rPr>
              <w:t xml:space="preserve"> Юг» Филиал ПАО «</w:t>
            </w:r>
            <w:proofErr w:type="spellStart"/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A6285C">
              <w:rPr>
                <w:rFonts w:ascii="Times New Roman" w:hAnsi="Times New Roman" w:cs="Times New Roman"/>
                <w:sz w:val="28"/>
                <w:szCs w:val="28"/>
              </w:rPr>
              <w:t xml:space="preserve"> Юг» - «Ростовэнерго» 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6285C">
              <w:rPr>
                <w:rFonts w:ascii="Times New Roman" w:hAnsi="Times New Roman" w:cs="Times New Roman"/>
                <w:sz w:val="28"/>
                <w:szCs w:val="28"/>
              </w:rPr>
              <w:t>6164266561/616402001</w:t>
            </w:r>
            <w:r w:rsidR="00172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2B642B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участниках отбора, заявки которых были отклонены</w:t>
            </w:r>
            <w:r w:rsidR="001B384F"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указанием причин их отклонения, в том числе положений объявления</w:t>
            </w:r>
            <w:r w:rsidR="001B384F" w:rsidRPr="001B384F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отбора, которым не соответствуют такие заявки;</w:t>
            </w:r>
          </w:p>
        </w:tc>
        <w:tc>
          <w:tcPr>
            <w:tcW w:w="6662" w:type="dxa"/>
          </w:tcPr>
          <w:p w:rsidR="001B384F" w:rsidRPr="009D3BC8" w:rsidRDefault="001B384F" w:rsidP="00A172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384F" w:rsidRPr="00612337" w:rsidTr="00612337">
        <w:tc>
          <w:tcPr>
            <w:tcW w:w="3828" w:type="dxa"/>
          </w:tcPr>
          <w:p w:rsidR="001B384F" w:rsidRPr="009D3BC8" w:rsidRDefault="001B384F" w:rsidP="001B3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84F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получателей субсидии, с которыми заключаются соглашения о предоставлении субсидии, и размер предоставляемых субсидий</w:t>
            </w:r>
          </w:p>
        </w:tc>
        <w:tc>
          <w:tcPr>
            <w:tcW w:w="6662" w:type="dxa"/>
          </w:tcPr>
          <w:p w:rsidR="00172BEB" w:rsidRPr="00172BEB" w:rsidRDefault="00172BEB" w:rsidP="00F912E0">
            <w:pPr>
              <w:pStyle w:val="aa"/>
              <w:numPr>
                <w:ilvl w:val="0"/>
                <w:numId w:val="5"/>
              </w:numPr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«</w:t>
            </w:r>
            <w:proofErr w:type="spellStart"/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Азовводоканал</w:t>
            </w:r>
            <w:proofErr w:type="spellEnd"/>
            <w:r w:rsidRPr="00172B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6140000097/614001001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12E0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сумма субсидии 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5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235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  <w:r w:rsidR="00F912E0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BEB" w:rsidRDefault="00172BEB" w:rsidP="00172BEB">
            <w:pPr>
              <w:pStyle w:val="aa"/>
              <w:numPr>
                <w:ilvl w:val="0"/>
                <w:numId w:val="5"/>
              </w:numPr>
              <w:ind w:lef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города Азова «Теплоэнерго»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6140028670/614001001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2E0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35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 w:rsidR="00235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F912E0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84F" w:rsidRPr="002C479A" w:rsidRDefault="00172BEB" w:rsidP="00F912E0">
            <w:pPr>
              <w:pStyle w:val="aa"/>
              <w:numPr>
                <w:ilvl w:val="0"/>
                <w:numId w:val="5"/>
              </w:numPr>
              <w:ind w:left="46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</w:t>
            </w:r>
            <w:proofErr w:type="spellStart"/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172BEB">
              <w:rPr>
                <w:rFonts w:ascii="Times New Roman" w:hAnsi="Times New Roman" w:cs="Times New Roman"/>
                <w:sz w:val="28"/>
                <w:szCs w:val="28"/>
              </w:rPr>
              <w:t xml:space="preserve"> Юг» Филиал ПАО «</w:t>
            </w:r>
            <w:proofErr w:type="spellStart"/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172BEB">
              <w:rPr>
                <w:rFonts w:ascii="Times New Roman" w:hAnsi="Times New Roman" w:cs="Times New Roman"/>
                <w:sz w:val="28"/>
                <w:szCs w:val="28"/>
              </w:rPr>
              <w:t xml:space="preserve"> Юг» - «Ростовэнерго»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6164266561/616402001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91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2E0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субсидии 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235E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5EC6" w:rsidRPr="00235EC6"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  <w:r w:rsidR="00F912E0" w:rsidRPr="002C47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Pr="00172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66F6" w:rsidRDefault="003266F6" w:rsidP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D" w:rsidRDefault="00B8369D">
      <w:pPr>
        <w:spacing w:after="0" w:line="240" w:lineRule="auto"/>
      </w:pPr>
      <w:r>
        <w:separator/>
      </w:r>
    </w:p>
  </w:endnote>
  <w:endnote w:type="continuationSeparator" w:id="0">
    <w:p w:rsidR="00B8369D" w:rsidRDefault="00B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8369D" w:rsidRDefault="00B83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6F">
          <w:rPr>
            <w:noProof/>
          </w:rPr>
          <w:t>1</w:t>
        </w:r>
        <w:r>
          <w:fldChar w:fldCharType="end"/>
        </w:r>
      </w:p>
    </w:sdtContent>
  </w:sdt>
  <w:p w:rsidR="00B8369D" w:rsidRDefault="00B83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D" w:rsidRDefault="00B8369D">
      <w:pPr>
        <w:spacing w:after="0" w:line="240" w:lineRule="auto"/>
      </w:pPr>
      <w:r>
        <w:separator/>
      </w:r>
    </w:p>
  </w:footnote>
  <w:footnote w:type="continuationSeparator" w:id="0">
    <w:p w:rsidR="00B8369D" w:rsidRDefault="00B8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285C"/>
    <w:multiLevelType w:val="hybridMultilevel"/>
    <w:tmpl w:val="FAD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6C38"/>
    <w:multiLevelType w:val="hybridMultilevel"/>
    <w:tmpl w:val="FAD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20567"/>
    <w:rsid w:val="000C15CB"/>
    <w:rsid w:val="0012131D"/>
    <w:rsid w:val="00123C81"/>
    <w:rsid w:val="00145C06"/>
    <w:rsid w:val="00172BEB"/>
    <w:rsid w:val="001B384F"/>
    <w:rsid w:val="001F59DD"/>
    <w:rsid w:val="00224488"/>
    <w:rsid w:val="00235EC6"/>
    <w:rsid w:val="002B642B"/>
    <w:rsid w:val="002C479A"/>
    <w:rsid w:val="002E0ED4"/>
    <w:rsid w:val="002E1AFE"/>
    <w:rsid w:val="003266F6"/>
    <w:rsid w:val="00331973"/>
    <w:rsid w:val="003B58B5"/>
    <w:rsid w:val="004C36FB"/>
    <w:rsid w:val="00552C5E"/>
    <w:rsid w:val="005543D0"/>
    <w:rsid w:val="005B5C69"/>
    <w:rsid w:val="005D44F3"/>
    <w:rsid w:val="005D76ED"/>
    <w:rsid w:val="00603539"/>
    <w:rsid w:val="00612337"/>
    <w:rsid w:val="00675240"/>
    <w:rsid w:val="006A25D5"/>
    <w:rsid w:val="006E23AF"/>
    <w:rsid w:val="007367C8"/>
    <w:rsid w:val="00776519"/>
    <w:rsid w:val="00780528"/>
    <w:rsid w:val="007D0B85"/>
    <w:rsid w:val="00854F6D"/>
    <w:rsid w:val="008655A2"/>
    <w:rsid w:val="00865EE1"/>
    <w:rsid w:val="00991A6F"/>
    <w:rsid w:val="00993347"/>
    <w:rsid w:val="00996A48"/>
    <w:rsid w:val="009C707A"/>
    <w:rsid w:val="009D3BC8"/>
    <w:rsid w:val="00A172DF"/>
    <w:rsid w:val="00A6285C"/>
    <w:rsid w:val="00AA2952"/>
    <w:rsid w:val="00AF7E55"/>
    <w:rsid w:val="00B107DD"/>
    <w:rsid w:val="00B62039"/>
    <w:rsid w:val="00B7788B"/>
    <w:rsid w:val="00B8369D"/>
    <w:rsid w:val="00BB6A2F"/>
    <w:rsid w:val="00C672BC"/>
    <w:rsid w:val="00C75C01"/>
    <w:rsid w:val="00C841B5"/>
    <w:rsid w:val="00C9293D"/>
    <w:rsid w:val="00CF1DC5"/>
    <w:rsid w:val="00D76D06"/>
    <w:rsid w:val="00DB35D8"/>
    <w:rsid w:val="00DC3B71"/>
    <w:rsid w:val="00E12405"/>
    <w:rsid w:val="00E7405F"/>
    <w:rsid w:val="00EA1FD9"/>
    <w:rsid w:val="00F1597C"/>
    <w:rsid w:val="00F500F2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EE88"/>
  <w15:docId w15:val="{FE45F9D2-56C2-4556-BA28-60B48EB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26</cp:revision>
  <cp:lastPrinted>2021-09-09T14:17:00Z</cp:lastPrinted>
  <dcterms:created xsi:type="dcterms:W3CDTF">2021-07-16T14:46:00Z</dcterms:created>
  <dcterms:modified xsi:type="dcterms:W3CDTF">2023-07-27T08:53:00Z</dcterms:modified>
</cp:coreProperties>
</file>